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6999CD2E" w:rsidR="004B6D98" w:rsidRPr="001A211F" w:rsidRDefault="00FD2803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December </w:t>
            </w:r>
            <w:r w:rsidR="00754071">
              <w:t>202</w:t>
            </w:r>
            <w:r w:rsidR="00B409C0">
              <w:t>4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6A69C91B" w:rsidR="00D3044C" w:rsidRPr="00D3044C" w:rsidRDefault="00EF006A" w:rsidP="00D3044C">
            <w:r>
              <w:t>Monday, 2 December</w:t>
            </w:r>
          </w:p>
        </w:tc>
        <w:tc>
          <w:tcPr>
            <w:tcW w:w="2907" w:type="pct"/>
          </w:tcPr>
          <w:p w14:paraId="35179E02" w14:textId="10EB6645" w:rsidR="00D3044C" w:rsidRPr="00D3044C" w:rsidRDefault="00EF006A" w:rsidP="00D3044C">
            <w:r w:rsidRPr="00D460B2">
              <w:t>Financial Markets Stability Board Meeting</w:t>
            </w:r>
          </w:p>
        </w:tc>
        <w:tc>
          <w:tcPr>
            <w:tcW w:w="765" w:type="pct"/>
          </w:tcPr>
          <w:p w14:paraId="66157350" w14:textId="3470BBC2" w:rsidR="00D3044C" w:rsidRPr="00D3044C" w:rsidRDefault="00EF006A" w:rsidP="00D3044C">
            <w:r>
              <w:t>Vienna</w:t>
            </w:r>
          </w:p>
        </w:tc>
      </w:tr>
      <w:tr w:rsidR="00EF006A" w:rsidRPr="00B70276" w14:paraId="01F67D85" w14:textId="77777777" w:rsidTr="003E146B">
        <w:tc>
          <w:tcPr>
            <w:tcW w:w="1328" w:type="pct"/>
          </w:tcPr>
          <w:p w14:paraId="429F34AE" w14:textId="597AA028" w:rsidR="00EF006A" w:rsidRDefault="00EF006A" w:rsidP="00D3044C">
            <w:r>
              <w:t>Monday, 2 December</w:t>
            </w:r>
          </w:p>
        </w:tc>
        <w:tc>
          <w:tcPr>
            <w:tcW w:w="2907" w:type="pct"/>
          </w:tcPr>
          <w:p w14:paraId="70B4D22C" w14:textId="16513302" w:rsidR="00EF006A" w:rsidRDefault="00EF006A" w:rsidP="00D3044C">
            <w:r>
              <w:t>Meeting with supervised entity</w:t>
            </w:r>
          </w:p>
        </w:tc>
        <w:tc>
          <w:tcPr>
            <w:tcW w:w="765" w:type="pct"/>
          </w:tcPr>
          <w:p w14:paraId="63EFCF74" w14:textId="0EEDF271" w:rsidR="00EF006A" w:rsidRDefault="00EF006A" w:rsidP="00D3044C">
            <w:r>
              <w:t>Vienna</w:t>
            </w:r>
          </w:p>
        </w:tc>
      </w:tr>
      <w:tr w:rsidR="00EF006A" w:rsidRPr="00B70276" w14:paraId="36E65756" w14:textId="77777777" w:rsidTr="003E146B">
        <w:tc>
          <w:tcPr>
            <w:tcW w:w="1328" w:type="pct"/>
          </w:tcPr>
          <w:p w14:paraId="40E7C497" w14:textId="0B3A48DA" w:rsidR="00EF006A" w:rsidRDefault="00EF006A" w:rsidP="00D3044C">
            <w:r>
              <w:t>Tuesday, 3 December</w:t>
            </w:r>
          </w:p>
        </w:tc>
        <w:tc>
          <w:tcPr>
            <w:tcW w:w="2907" w:type="pct"/>
          </w:tcPr>
          <w:p w14:paraId="166DAB7A" w14:textId="5C70690C" w:rsidR="00EF006A" w:rsidRDefault="00EF006A" w:rsidP="00D3044C">
            <w:r>
              <w:t>Interview with the media</w:t>
            </w:r>
          </w:p>
        </w:tc>
        <w:tc>
          <w:tcPr>
            <w:tcW w:w="765" w:type="pct"/>
          </w:tcPr>
          <w:p w14:paraId="085819E7" w14:textId="6F27862F" w:rsidR="00EF006A" w:rsidRDefault="00EF006A" w:rsidP="00D3044C">
            <w:r>
              <w:t>Vienna</w:t>
            </w:r>
          </w:p>
        </w:tc>
      </w:tr>
      <w:tr w:rsidR="00EF006A" w:rsidRPr="00B70276" w14:paraId="5379FD76" w14:textId="77777777" w:rsidTr="003E146B">
        <w:tc>
          <w:tcPr>
            <w:tcW w:w="1328" w:type="pct"/>
          </w:tcPr>
          <w:p w14:paraId="2C9EDF7E" w14:textId="2EA8910A" w:rsidR="00EF006A" w:rsidRDefault="00EF006A" w:rsidP="00D3044C">
            <w:r>
              <w:t>Wednesday, 4 December</w:t>
            </w:r>
          </w:p>
        </w:tc>
        <w:tc>
          <w:tcPr>
            <w:tcW w:w="2907" w:type="pct"/>
          </w:tcPr>
          <w:p w14:paraId="65F0AB34" w14:textId="558855FF" w:rsidR="00EF006A" w:rsidRDefault="00EF006A" w:rsidP="00D3044C">
            <w:r>
              <w:t>Supervisory Board Meeting</w:t>
            </w:r>
          </w:p>
        </w:tc>
        <w:tc>
          <w:tcPr>
            <w:tcW w:w="765" w:type="pct"/>
          </w:tcPr>
          <w:p w14:paraId="5CE4E033" w14:textId="172178ED" w:rsidR="00EF006A" w:rsidRDefault="00EF006A" w:rsidP="00D3044C">
            <w:r>
              <w:t>Frankfurt</w:t>
            </w:r>
          </w:p>
        </w:tc>
      </w:tr>
      <w:tr w:rsidR="00EF006A" w:rsidRPr="00B70276" w14:paraId="6ECF3406" w14:textId="77777777" w:rsidTr="003E146B">
        <w:tc>
          <w:tcPr>
            <w:tcW w:w="1328" w:type="pct"/>
          </w:tcPr>
          <w:p w14:paraId="48D1B4E6" w14:textId="6BFD1EDE" w:rsidR="00EF006A" w:rsidRDefault="00EF006A" w:rsidP="00D3044C">
            <w:r>
              <w:t>Thursday, 5 December</w:t>
            </w:r>
          </w:p>
        </w:tc>
        <w:tc>
          <w:tcPr>
            <w:tcW w:w="2907" w:type="pct"/>
          </w:tcPr>
          <w:p w14:paraId="3015C1D5" w14:textId="77FFAD69" w:rsidR="00EF006A" w:rsidRDefault="00EF006A" w:rsidP="00D3044C">
            <w:r>
              <w:t>Supervisory Board Meeting</w:t>
            </w:r>
          </w:p>
        </w:tc>
        <w:tc>
          <w:tcPr>
            <w:tcW w:w="765" w:type="pct"/>
          </w:tcPr>
          <w:p w14:paraId="4DB9DFE5" w14:textId="63291FA6" w:rsidR="00EF006A" w:rsidRDefault="00EF006A" w:rsidP="00D3044C">
            <w:r>
              <w:t>Frankfurt</w:t>
            </w:r>
          </w:p>
        </w:tc>
      </w:tr>
      <w:tr w:rsidR="00EF006A" w:rsidRPr="00B70276" w14:paraId="2E9E0FCF" w14:textId="77777777" w:rsidTr="003E146B">
        <w:tc>
          <w:tcPr>
            <w:tcW w:w="1328" w:type="pct"/>
          </w:tcPr>
          <w:p w14:paraId="1D0E009A" w14:textId="493F8BC7" w:rsidR="00EF006A" w:rsidRDefault="00EF006A" w:rsidP="00D3044C">
            <w:r>
              <w:t>Monday, 9 December</w:t>
            </w:r>
          </w:p>
        </w:tc>
        <w:tc>
          <w:tcPr>
            <w:tcW w:w="2907" w:type="pct"/>
          </w:tcPr>
          <w:p w14:paraId="3D39DB34" w14:textId="7B28959C" w:rsidR="00EF006A" w:rsidRDefault="00A820DB" w:rsidP="00D3044C">
            <w:r>
              <w:t>FMA-</w:t>
            </w:r>
            <w:r w:rsidR="00EF006A">
              <w:t xml:space="preserve">Press Conference on </w:t>
            </w:r>
            <w:r w:rsidR="00EF006A" w:rsidRPr="00EF006A">
              <w:t>“Facts and Figures, Trends and Strategies 202</w:t>
            </w:r>
            <w:r w:rsidR="00AC10F1">
              <w:t>5</w:t>
            </w:r>
            <w:r w:rsidR="00EF006A" w:rsidRPr="00EF006A">
              <w:t>”</w:t>
            </w:r>
          </w:p>
        </w:tc>
        <w:tc>
          <w:tcPr>
            <w:tcW w:w="765" w:type="pct"/>
          </w:tcPr>
          <w:p w14:paraId="6F9B29C3" w14:textId="5560A741" w:rsidR="00EF006A" w:rsidRDefault="00EF006A" w:rsidP="00D3044C">
            <w:r>
              <w:t>Vienna</w:t>
            </w:r>
          </w:p>
        </w:tc>
      </w:tr>
      <w:tr w:rsidR="00EF006A" w:rsidRPr="00B70276" w14:paraId="543813C6" w14:textId="77777777" w:rsidTr="003E146B">
        <w:tc>
          <w:tcPr>
            <w:tcW w:w="1328" w:type="pct"/>
          </w:tcPr>
          <w:p w14:paraId="527C3FB8" w14:textId="7E9B5741" w:rsidR="00EF006A" w:rsidRDefault="00EF006A" w:rsidP="00D3044C">
            <w:r>
              <w:t>Tuesday, 10 December</w:t>
            </w:r>
          </w:p>
        </w:tc>
        <w:tc>
          <w:tcPr>
            <w:tcW w:w="2907" w:type="pct"/>
          </w:tcPr>
          <w:p w14:paraId="03A54D4A" w14:textId="71E47C35" w:rsidR="00EF006A" w:rsidRDefault="00EF006A" w:rsidP="00D3044C">
            <w:r>
              <w:t>EBA BoS Meeting</w:t>
            </w:r>
          </w:p>
        </w:tc>
        <w:tc>
          <w:tcPr>
            <w:tcW w:w="765" w:type="pct"/>
          </w:tcPr>
          <w:p w14:paraId="7792C262" w14:textId="255A9F98" w:rsidR="00EF006A" w:rsidRDefault="00EF006A" w:rsidP="00D3044C">
            <w:r>
              <w:t>Virtual</w:t>
            </w:r>
          </w:p>
        </w:tc>
      </w:tr>
      <w:tr w:rsidR="00EF006A" w:rsidRPr="00B70276" w14:paraId="287BFBDC" w14:textId="77777777" w:rsidTr="003E146B">
        <w:tc>
          <w:tcPr>
            <w:tcW w:w="1328" w:type="pct"/>
          </w:tcPr>
          <w:p w14:paraId="54712576" w14:textId="4816CD37" w:rsidR="00EF006A" w:rsidRDefault="00EF006A" w:rsidP="00D3044C">
            <w:r>
              <w:t>Wednesday, 11 December</w:t>
            </w:r>
          </w:p>
        </w:tc>
        <w:tc>
          <w:tcPr>
            <w:tcW w:w="2907" w:type="pct"/>
          </w:tcPr>
          <w:p w14:paraId="13B6EF85" w14:textId="2D4842DC" w:rsidR="00EF006A" w:rsidRDefault="00EF006A" w:rsidP="00D3044C">
            <w:r>
              <w:t>Meeting</w:t>
            </w:r>
            <w:r w:rsidR="00A820DB">
              <w:t>s</w:t>
            </w:r>
            <w:r>
              <w:t xml:space="preserve"> with supervised entit</w:t>
            </w:r>
            <w:r w:rsidR="00A820DB">
              <w:t>ies</w:t>
            </w:r>
          </w:p>
        </w:tc>
        <w:tc>
          <w:tcPr>
            <w:tcW w:w="765" w:type="pct"/>
          </w:tcPr>
          <w:p w14:paraId="6C0F7803" w14:textId="03114451" w:rsidR="00EF006A" w:rsidRDefault="00EF006A" w:rsidP="00D3044C">
            <w:r>
              <w:t>Vienna</w:t>
            </w:r>
          </w:p>
        </w:tc>
      </w:tr>
      <w:tr w:rsidR="00EF006A" w:rsidRPr="00B70276" w14:paraId="7CB8214F" w14:textId="77777777" w:rsidTr="003E146B">
        <w:tc>
          <w:tcPr>
            <w:tcW w:w="1328" w:type="pct"/>
          </w:tcPr>
          <w:p w14:paraId="3606DA56" w14:textId="779AD074" w:rsidR="00EF006A" w:rsidRDefault="00EF006A" w:rsidP="00D3044C">
            <w:r>
              <w:t>Friday, 20 December</w:t>
            </w:r>
          </w:p>
        </w:tc>
        <w:tc>
          <w:tcPr>
            <w:tcW w:w="2907" w:type="pct"/>
          </w:tcPr>
          <w:p w14:paraId="3FF2E843" w14:textId="1DDE6B5F" w:rsidR="00EF006A" w:rsidRDefault="00EF006A" w:rsidP="00D3044C">
            <w:r>
              <w:t>Interview with the media</w:t>
            </w:r>
          </w:p>
        </w:tc>
        <w:tc>
          <w:tcPr>
            <w:tcW w:w="765" w:type="pct"/>
          </w:tcPr>
          <w:p w14:paraId="64C53611" w14:textId="516F5DC3" w:rsidR="00EF006A" w:rsidRDefault="00EF006A" w:rsidP="00D3044C">
            <w:r>
              <w:t>Vienna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66C6F" w14:textId="14D6E37B" w:rsidR="003C7DA0" w:rsidRPr="00EE09F7" w:rsidRDefault="00A820DB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4pt;height:9.4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AB2FD" w14:textId="639EAE2C" w:rsidR="00F22659" w:rsidRPr="00741E0E" w:rsidRDefault="00A820DB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35pt;height:31.9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72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841F9"/>
    <w:rsid w:val="00090111"/>
    <w:rsid w:val="0009149B"/>
    <w:rsid w:val="000B0C92"/>
    <w:rsid w:val="000B11D3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C3EA6"/>
    <w:rsid w:val="001D1591"/>
    <w:rsid w:val="001D6567"/>
    <w:rsid w:val="001E13A7"/>
    <w:rsid w:val="001E1DD1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80CA0"/>
    <w:rsid w:val="00292E18"/>
    <w:rsid w:val="0029309A"/>
    <w:rsid w:val="002B2CFA"/>
    <w:rsid w:val="002C48BD"/>
    <w:rsid w:val="002C7AE4"/>
    <w:rsid w:val="002D5CF6"/>
    <w:rsid w:val="002E41F2"/>
    <w:rsid w:val="002F1A40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4936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5EA0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C74EF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245E5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2B1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371A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B83"/>
    <w:rsid w:val="00752E99"/>
    <w:rsid w:val="00754071"/>
    <w:rsid w:val="0075421B"/>
    <w:rsid w:val="00756F7C"/>
    <w:rsid w:val="00757B2F"/>
    <w:rsid w:val="0077734E"/>
    <w:rsid w:val="0078390F"/>
    <w:rsid w:val="007859BB"/>
    <w:rsid w:val="007923C0"/>
    <w:rsid w:val="00792BA4"/>
    <w:rsid w:val="007944D7"/>
    <w:rsid w:val="007949C6"/>
    <w:rsid w:val="00795632"/>
    <w:rsid w:val="0079626A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57471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5510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63567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5F11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820DB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10F1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4CA3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673E2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766A2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28A2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06A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27DC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0CCA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2803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5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Schrunner-Pfeiffer Veronika</cp:lastModifiedBy>
  <cp:revision>58</cp:revision>
  <cp:lastPrinted>2019-05-15T13:42:00Z</cp:lastPrinted>
  <dcterms:created xsi:type="dcterms:W3CDTF">2023-04-03T11:05:00Z</dcterms:created>
  <dcterms:modified xsi:type="dcterms:W3CDTF">2025-01-10T09:34:00Z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